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9889" w14:textId="1D672EEA" w:rsidR="00966B75" w:rsidRDefault="00966B75">
      <w:pPr>
        <w:jc w:val="center"/>
      </w:pPr>
    </w:p>
    <w:p w14:paraId="559AA812" w14:textId="5A124A37" w:rsidR="00966B75" w:rsidRDefault="00966B75">
      <w:pPr>
        <w:jc w:val="center"/>
      </w:pPr>
    </w:p>
    <w:p w14:paraId="292E8E63" w14:textId="77777777" w:rsidR="00966B75" w:rsidRDefault="00966B75">
      <w:pPr>
        <w:jc w:val="center"/>
      </w:pPr>
    </w:p>
    <w:p w14:paraId="7A192941" w14:textId="77777777" w:rsidR="00966B75" w:rsidRDefault="00966B75">
      <w:pPr>
        <w:jc w:val="center"/>
      </w:pPr>
    </w:p>
    <w:p w14:paraId="325092C8" w14:textId="768BAD90" w:rsidR="00966B75" w:rsidRDefault="00E8705F" w:rsidP="003C3B92">
      <w:pPr>
        <w:ind w:left="-284"/>
        <w:jc w:val="center"/>
      </w:pPr>
      <w:r>
        <w:rPr>
          <w:noProof/>
        </w:rPr>
        <w:tab/>
      </w:r>
      <w:r>
        <w:rPr>
          <w:noProof/>
        </w:rPr>
        <w:drawing>
          <wp:inline distT="0" distB="0" distL="114300" distR="114300" wp14:anchorId="65C715E2" wp14:editId="4F6943A5">
            <wp:extent cx="5612340" cy="1972835"/>
            <wp:effectExtent l="0" t="0" r="127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8053" cy="197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BD959" w14:textId="444B165D" w:rsidR="00966B75" w:rsidRDefault="00966B75">
      <w:pPr>
        <w:jc w:val="center"/>
      </w:pPr>
    </w:p>
    <w:p w14:paraId="02E47777" w14:textId="77777777" w:rsidR="003C3B92" w:rsidRDefault="003C3B92">
      <w:pPr>
        <w:jc w:val="center"/>
      </w:pPr>
    </w:p>
    <w:p w14:paraId="43429011" w14:textId="77777777" w:rsidR="003C3B92" w:rsidRDefault="003C3B92">
      <w:pPr>
        <w:jc w:val="center"/>
      </w:pPr>
    </w:p>
    <w:p w14:paraId="038299AC" w14:textId="77777777" w:rsidR="00E8705F" w:rsidRDefault="00E8705F">
      <w:pPr>
        <w:jc w:val="center"/>
      </w:pPr>
    </w:p>
    <w:p w14:paraId="435D21EE" w14:textId="77777777" w:rsidR="009D7384" w:rsidRDefault="009D7384">
      <w:pPr>
        <w:jc w:val="center"/>
      </w:pPr>
    </w:p>
    <w:p w14:paraId="4D9F3297" w14:textId="77777777" w:rsidR="00E8705F" w:rsidRPr="009D7384" w:rsidRDefault="00E8705F" w:rsidP="00E8705F">
      <w:pPr>
        <w:pStyle w:val="Default"/>
        <w:spacing w:line="276" w:lineRule="atLeas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D73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ZAHTEVA </w:t>
      </w:r>
      <w:r w:rsidRPr="009D7384">
        <w:rPr>
          <w:rFonts w:asciiTheme="minorHAnsi" w:hAnsiTheme="minorHAnsi" w:cstheme="minorHAnsi"/>
          <w:b/>
          <w:bCs/>
          <w:color w:val="auto"/>
          <w:sz w:val="22"/>
          <w:szCs w:val="22"/>
        </w:rPr>
        <w:br/>
        <w:t>za namenitev dela dohodnine za donacije</w:t>
      </w:r>
    </w:p>
    <w:p w14:paraId="012F07F0" w14:textId="77777777" w:rsidR="00E8705F" w:rsidRPr="008E7410" w:rsidRDefault="00E8705F" w:rsidP="00E8705F">
      <w:pPr>
        <w:pStyle w:val="Default"/>
        <w:spacing w:line="276" w:lineRule="atLeast"/>
        <w:jc w:val="center"/>
        <w:rPr>
          <w:color w:val="auto"/>
        </w:rPr>
      </w:pPr>
    </w:p>
    <w:tbl>
      <w:tblPr>
        <w:tblW w:w="949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962"/>
        <w:gridCol w:w="427"/>
        <w:gridCol w:w="367"/>
        <w:gridCol w:w="351"/>
        <w:gridCol w:w="351"/>
        <w:gridCol w:w="351"/>
        <w:gridCol w:w="351"/>
        <w:gridCol w:w="351"/>
        <w:gridCol w:w="351"/>
        <w:gridCol w:w="1636"/>
      </w:tblGrid>
      <w:tr w:rsidR="009D7384" w:rsidRPr="008E7410" w14:paraId="53C70CC5" w14:textId="77777777" w:rsidTr="00C1664C">
        <w:trPr>
          <w:trHeight w:val="562"/>
        </w:trPr>
        <w:tc>
          <w:tcPr>
            <w:tcW w:w="4962" w:type="dxa"/>
            <w:vAlign w:val="center"/>
          </w:tcPr>
          <w:p w14:paraId="045032F8" w14:textId="77777777" w:rsidR="00E8705F" w:rsidRPr="00E8705F" w:rsidRDefault="00E8705F" w:rsidP="00CF196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8705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Ime oziroma naziv upravičenca </w:t>
            </w:r>
          </w:p>
        </w:tc>
        <w:tc>
          <w:tcPr>
            <w:tcW w:w="2900" w:type="dxa"/>
            <w:gridSpan w:val="8"/>
            <w:vAlign w:val="center"/>
          </w:tcPr>
          <w:p w14:paraId="13C01117" w14:textId="0FA5CB26" w:rsidR="00E8705F" w:rsidRPr="00E8705F" w:rsidRDefault="00E8705F" w:rsidP="00E8705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8705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Davčna številka upravičenca</w:t>
            </w:r>
          </w:p>
        </w:tc>
        <w:tc>
          <w:tcPr>
            <w:tcW w:w="1636" w:type="dxa"/>
            <w:vAlign w:val="center"/>
          </w:tcPr>
          <w:p w14:paraId="4A5C58CA" w14:textId="47EE5922" w:rsidR="00E8705F" w:rsidRPr="00E8705F" w:rsidRDefault="00E8705F" w:rsidP="00C1664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8705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Odstotek (%)</w:t>
            </w:r>
          </w:p>
        </w:tc>
      </w:tr>
      <w:tr w:rsidR="00FA14D1" w:rsidRPr="008E7410" w14:paraId="4B2A4369" w14:textId="77777777" w:rsidTr="00C1664C">
        <w:trPr>
          <w:trHeight w:val="515"/>
        </w:trPr>
        <w:tc>
          <w:tcPr>
            <w:tcW w:w="4962" w:type="dxa"/>
            <w:vAlign w:val="center"/>
          </w:tcPr>
          <w:p w14:paraId="1641B976" w14:textId="2351860D" w:rsidR="00E8705F" w:rsidRPr="00E8705F" w:rsidRDefault="00E8705F" w:rsidP="00CF196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GODBA LUKOVICA, KULTURNO-UMETNIŠKO DRUŠTVO</w:t>
            </w:r>
          </w:p>
        </w:tc>
        <w:tc>
          <w:tcPr>
            <w:tcW w:w="427" w:type="dxa"/>
            <w:vAlign w:val="center"/>
          </w:tcPr>
          <w:p w14:paraId="727499D0" w14:textId="044AF40D" w:rsidR="00E8705F" w:rsidRPr="00E8705F" w:rsidRDefault="00E8705F" w:rsidP="00CF196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367" w:type="dxa"/>
            <w:vAlign w:val="center"/>
          </w:tcPr>
          <w:p w14:paraId="7E3DB85F" w14:textId="5EC02469" w:rsidR="00E8705F" w:rsidRPr="00E8705F" w:rsidRDefault="00E8705F" w:rsidP="00CF196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351" w:type="dxa"/>
            <w:vAlign w:val="center"/>
          </w:tcPr>
          <w:p w14:paraId="20D6FF70" w14:textId="359E466E" w:rsidR="00E8705F" w:rsidRPr="00E8705F" w:rsidRDefault="00FA14D1" w:rsidP="00CF196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351" w:type="dxa"/>
            <w:vAlign w:val="center"/>
          </w:tcPr>
          <w:p w14:paraId="731226F4" w14:textId="1400C24E" w:rsidR="00E8705F" w:rsidRPr="00E8705F" w:rsidRDefault="00FA14D1" w:rsidP="00CF196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351" w:type="dxa"/>
            <w:vAlign w:val="center"/>
          </w:tcPr>
          <w:p w14:paraId="1A6D527B" w14:textId="0F29F2A0" w:rsidR="00E8705F" w:rsidRPr="00E8705F" w:rsidRDefault="00FA14D1" w:rsidP="00CF196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351" w:type="dxa"/>
            <w:vAlign w:val="center"/>
          </w:tcPr>
          <w:p w14:paraId="6F020B7A" w14:textId="574DB08D" w:rsidR="00E8705F" w:rsidRPr="00E8705F" w:rsidRDefault="00FA14D1" w:rsidP="00CF196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</w:t>
            </w:r>
          </w:p>
        </w:tc>
        <w:tc>
          <w:tcPr>
            <w:tcW w:w="351" w:type="dxa"/>
            <w:vAlign w:val="center"/>
          </w:tcPr>
          <w:p w14:paraId="3C7F3C82" w14:textId="5A7AF58D" w:rsidR="00E8705F" w:rsidRPr="00E8705F" w:rsidRDefault="00FA14D1" w:rsidP="00CF196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</w:t>
            </w:r>
          </w:p>
        </w:tc>
        <w:tc>
          <w:tcPr>
            <w:tcW w:w="351" w:type="dxa"/>
            <w:vAlign w:val="center"/>
          </w:tcPr>
          <w:p w14:paraId="7841245C" w14:textId="3A2B0461" w:rsidR="00E8705F" w:rsidRPr="00E8705F" w:rsidRDefault="00FA14D1" w:rsidP="00CF196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636" w:type="dxa"/>
            <w:vAlign w:val="center"/>
          </w:tcPr>
          <w:p w14:paraId="761CD528" w14:textId="3D50DA24" w:rsidR="00E8705F" w:rsidRPr="00E8705F" w:rsidRDefault="00E8705F" w:rsidP="00CF196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870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</w:tr>
    </w:tbl>
    <w:p w14:paraId="79B334C2" w14:textId="77777777" w:rsidR="00E8705F" w:rsidRDefault="00E8705F">
      <w:pPr>
        <w:jc w:val="center"/>
      </w:pPr>
    </w:p>
    <w:p w14:paraId="4F2192B4" w14:textId="77777777" w:rsidR="009D7384" w:rsidRDefault="009D7384">
      <w:pPr>
        <w:jc w:val="center"/>
      </w:pPr>
    </w:p>
    <w:p w14:paraId="1BBB905F" w14:textId="77777777" w:rsidR="003C3B92" w:rsidRDefault="003C3B92">
      <w:pPr>
        <w:jc w:val="center"/>
      </w:pPr>
    </w:p>
    <w:p w14:paraId="230F5E53" w14:textId="77777777" w:rsidR="003C3B92" w:rsidRDefault="003C3B92">
      <w:pPr>
        <w:jc w:val="center"/>
      </w:pPr>
    </w:p>
    <w:p w14:paraId="385B90B6" w14:textId="77777777" w:rsidR="009D7384" w:rsidRDefault="009D7384">
      <w:pPr>
        <w:jc w:val="center"/>
      </w:pPr>
    </w:p>
    <w:p w14:paraId="34B89104" w14:textId="77777777" w:rsidR="009D7384" w:rsidRDefault="009D7384">
      <w:pPr>
        <w:jc w:val="center"/>
      </w:pPr>
    </w:p>
    <w:p w14:paraId="3F6E0B3E" w14:textId="77777777" w:rsidR="00966B75" w:rsidRDefault="00000000">
      <w:r>
        <w:rPr>
          <w:noProof/>
        </w:rPr>
        <w:drawing>
          <wp:inline distT="0" distB="0" distL="114300" distR="114300" wp14:anchorId="66D13510" wp14:editId="02ED91F7">
            <wp:extent cx="4723765" cy="902335"/>
            <wp:effectExtent l="0" t="0" r="635" b="12065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376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6B7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D22024"/>
    <w:rsid w:val="003C3B92"/>
    <w:rsid w:val="00716D69"/>
    <w:rsid w:val="00892CA7"/>
    <w:rsid w:val="00966B75"/>
    <w:rsid w:val="009D7384"/>
    <w:rsid w:val="00B577A8"/>
    <w:rsid w:val="00C1664C"/>
    <w:rsid w:val="00D3286D"/>
    <w:rsid w:val="00E8705F"/>
    <w:rsid w:val="00FA14D1"/>
    <w:rsid w:val="2DD22024"/>
    <w:rsid w:val="42661FA4"/>
    <w:rsid w:val="62723A27"/>
    <w:rsid w:val="71EA6AF3"/>
    <w:rsid w:val="78E430A7"/>
    <w:rsid w:val="7CE1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EF76B4"/>
  <w15:docId w15:val="{FE52AA1F-1042-6D4E-B9C2-BACD03EF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Default">
    <w:name w:val="Default"/>
    <w:uiPriority w:val="99"/>
    <w:rsid w:val="00E8705F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Andrejka Leon</cp:lastModifiedBy>
  <cp:revision>8</cp:revision>
  <dcterms:created xsi:type="dcterms:W3CDTF">2024-10-15T11:33:00Z</dcterms:created>
  <dcterms:modified xsi:type="dcterms:W3CDTF">2025-10-15T19:18:00Z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F0AC59AB79C447068438A805270A5DD0_13</vt:lpwstr>
  </property>
</Properties>
</file>